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37FFE26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E72CC4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4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2DCD3C84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WYKAZ </w:t>
      </w:r>
      <w:r w:rsidR="0043501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WYKONANYCH ROBÓT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8A59BB1" w14:textId="2AC0E6C5" w:rsidR="002F13FF" w:rsidRPr="0043501E" w:rsidRDefault="005409B8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</w:t>
      </w:r>
      <w:r w:rsidRPr="0043501E">
        <w:rPr>
          <w:rFonts w:ascii="Times New Roman" w:hAnsi="Times New Roman" w:cs="Times New Roman"/>
          <w:color w:val="000000"/>
          <w:spacing w:val="-1"/>
          <w:lang w:eastAsia="zh-CN"/>
        </w:rPr>
        <w:t xml:space="preserve">do udziału w postępowaniu o udzielenie zamówienia publicznego w trybie przetargu nieograniczonego  na zadanie pn. </w:t>
      </w:r>
      <w:bookmarkStart w:id="0" w:name="_Hlk97708307"/>
      <w:bookmarkStart w:id="1" w:name="_Hlk94854266"/>
      <w:r w:rsidR="00E72CC4" w:rsidRPr="00E976F1">
        <w:rPr>
          <w:rFonts w:ascii="Times New Roman" w:eastAsia="Tahoma" w:hAnsi="Times New Roman" w:cs="Times New Roman"/>
          <w:b/>
          <w:sz w:val="24"/>
          <w:szCs w:val="24"/>
        </w:rPr>
        <w:t>„</w:t>
      </w:r>
      <w:bookmarkEnd w:id="1"/>
      <w:r w:rsidR="00E72CC4" w:rsidRPr="00E976F1">
        <w:rPr>
          <w:rFonts w:ascii="Times New Roman" w:hAnsi="Times New Roman" w:cs="Times New Roman"/>
          <w:b/>
          <w:i/>
          <w:sz w:val="24"/>
          <w:szCs w:val="24"/>
        </w:rPr>
        <w:t>Opracowanie wniosku o dofinansowanie przedsięwzięcia w formie dotacji  w ramach programu priorytetowego Digitalizacja Sieci Ciepłowniczych</w:t>
      </w:r>
      <w:r w:rsidR="00E72CC4" w:rsidRPr="00E976F1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2386"/>
        <w:gridCol w:w="2073"/>
        <w:gridCol w:w="1853"/>
      </w:tblGrid>
      <w:tr w:rsidR="0065348B" w14:paraId="55BBB653" w14:textId="77777777" w:rsidTr="0065348B">
        <w:tc>
          <w:tcPr>
            <w:tcW w:w="421" w:type="dxa"/>
            <w:vAlign w:val="center"/>
          </w:tcPr>
          <w:p w14:paraId="160952B0" w14:textId="049D0CA4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</w:p>
        </w:tc>
        <w:tc>
          <w:tcPr>
            <w:tcW w:w="2551" w:type="dxa"/>
            <w:vAlign w:val="center"/>
          </w:tcPr>
          <w:p w14:paraId="7EB5E44E" w14:textId="428136E9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Przedmiot wykonanych </w:t>
            </w:r>
            <w:r w:rsidR="00E72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</w:t>
            </w:r>
          </w:p>
        </w:tc>
        <w:tc>
          <w:tcPr>
            <w:tcW w:w="2410" w:type="dxa"/>
            <w:vAlign w:val="center"/>
          </w:tcPr>
          <w:p w14:paraId="23048849" w14:textId="1A7CEA7D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Wartość wykonanych </w:t>
            </w:r>
            <w:r w:rsidR="00E72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</w:t>
            </w:r>
          </w:p>
        </w:tc>
        <w:tc>
          <w:tcPr>
            <w:tcW w:w="2094" w:type="dxa"/>
            <w:vAlign w:val="center"/>
          </w:tcPr>
          <w:p w14:paraId="7FED2D69" w14:textId="453C6E90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Data wykonania </w:t>
            </w:r>
          </w:p>
        </w:tc>
        <w:tc>
          <w:tcPr>
            <w:tcW w:w="1870" w:type="dxa"/>
            <w:vAlign w:val="center"/>
          </w:tcPr>
          <w:p w14:paraId="48F40DA1" w14:textId="645597F3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Podmiot na rzecz, którego były wykonane </w:t>
            </w:r>
            <w:r w:rsidR="00E72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usługi</w:t>
            </w:r>
          </w:p>
        </w:tc>
      </w:tr>
      <w:tr w:rsidR="0065348B" w14:paraId="62BDD1A0" w14:textId="77777777" w:rsidTr="0065348B">
        <w:trPr>
          <w:trHeight w:val="733"/>
        </w:trPr>
        <w:tc>
          <w:tcPr>
            <w:tcW w:w="421" w:type="dxa"/>
          </w:tcPr>
          <w:p w14:paraId="1D4E6A0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6445E97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919E45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215A290A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AE51E08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5348B" w14:paraId="7505087F" w14:textId="77777777" w:rsidTr="0065348B">
        <w:trPr>
          <w:trHeight w:val="856"/>
        </w:trPr>
        <w:tc>
          <w:tcPr>
            <w:tcW w:w="421" w:type="dxa"/>
          </w:tcPr>
          <w:p w14:paraId="271FD43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0B1D542B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7F32B7B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57BE7C8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41BC6F42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E234" w14:textId="77777777" w:rsidR="00F742DB" w:rsidRDefault="00F742DB">
      <w:pPr>
        <w:spacing w:after="0" w:line="240" w:lineRule="auto"/>
      </w:pPr>
      <w:r>
        <w:separator/>
      </w:r>
    </w:p>
  </w:endnote>
  <w:endnote w:type="continuationSeparator" w:id="0">
    <w:p w14:paraId="764A223E" w14:textId="77777777" w:rsidR="00F742DB" w:rsidRDefault="00F7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0642" w14:textId="77777777" w:rsidR="00F742DB" w:rsidRDefault="00F742DB">
      <w:pPr>
        <w:spacing w:after="0" w:line="240" w:lineRule="auto"/>
      </w:pPr>
      <w:r>
        <w:separator/>
      </w:r>
    </w:p>
  </w:footnote>
  <w:footnote w:type="continuationSeparator" w:id="0">
    <w:p w14:paraId="39EAE2E0" w14:textId="77777777" w:rsidR="00F742DB" w:rsidRDefault="00F7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0C3B3464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E72CC4">
      <w:rPr>
        <w:b w:val="0"/>
        <w:bCs/>
      </w:rPr>
      <w:t>43</w:t>
    </w:r>
    <w:r w:rsidR="009B0CBD">
      <w:rPr>
        <w:b w:val="0"/>
        <w:bCs/>
      </w:rPr>
      <w:t>/2023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2F13FF"/>
    <w:rsid w:val="00325E67"/>
    <w:rsid w:val="00342AB1"/>
    <w:rsid w:val="00433733"/>
    <w:rsid w:val="0043501E"/>
    <w:rsid w:val="005409B8"/>
    <w:rsid w:val="00555501"/>
    <w:rsid w:val="0062292D"/>
    <w:rsid w:val="0065348B"/>
    <w:rsid w:val="00732878"/>
    <w:rsid w:val="009B0CBD"/>
    <w:rsid w:val="00A34DA3"/>
    <w:rsid w:val="00A41D13"/>
    <w:rsid w:val="00B213DC"/>
    <w:rsid w:val="00B52CFE"/>
    <w:rsid w:val="00CF7C46"/>
    <w:rsid w:val="00D25704"/>
    <w:rsid w:val="00E4648B"/>
    <w:rsid w:val="00E72CC4"/>
    <w:rsid w:val="00E73FB2"/>
    <w:rsid w:val="00F742DB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14</cp:revision>
  <cp:lastPrinted>2022-03-09T07:54:00Z</cp:lastPrinted>
  <dcterms:created xsi:type="dcterms:W3CDTF">2021-12-06T14:00:00Z</dcterms:created>
  <dcterms:modified xsi:type="dcterms:W3CDTF">2023-11-17T14:02:00Z</dcterms:modified>
</cp:coreProperties>
</file>